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B31CE" w14:textId="77777777" w:rsidR="00334D7B" w:rsidRPr="00AD340A" w:rsidRDefault="00334D7B" w:rsidP="00334D7B">
      <w:pPr>
        <w:widowControl w:val="0"/>
        <w:spacing w:after="0" w:line="600" w:lineRule="exact"/>
        <w:ind w:left="0" w:firstLine="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附件7</w:t>
      </w:r>
    </w:p>
    <w:p w14:paraId="3F0295DC" w14:textId="77777777" w:rsidR="00334D7B" w:rsidRPr="00AD340A" w:rsidRDefault="00334D7B" w:rsidP="00334D7B">
      <w:pPr>
        <w:widowControl w:val="0"/>
        <w:spacing w:afterLines="50" w:after="156" w:line="240" w:lineRule="auto"/>
        <w:ind w:left="0" w:firstLine="0"/>
        <w:jc w:val="center"/>
        <w:rPr>
          <w:rFonts w:ascii="等线" w:eastAsia="华文中宋" w:hAnsi="等线" w:cs="Times New Roman"/>
          <w:b/>
          <w:color w:val="auto"/>
          <w:spacing w:val="-10"/>
          <w:sz w:val="40"/>
          <w:szCs w:val="22"/>
          <w14:ligatures w14:val="none"/>
        </w:rPr>
      </w:pPr>
      <w:r w:rsidRPr="00AD340A">
        <w:rPr>
          <w:rFonts w:ascii="等线" w:eastAsia="华文中宋" w:hAnsi="等线" w:cs="Times New Roman" w:hint="eastAsia"/>
          <w:b/>
          <w:color w:val="auto"/>
          <w:spacing w:val="-10"/>
          <w:sz w:val="40"/>
          <w:szCs w:val="22"/>
          <w14:ligatures w14:val="none"/>
        </w:rPr>
        <w:t>杭州电子科技大学信息工程学院暑期社会实践证明</w:t>
      </w:r>
    </w:p>
    <w:p w14:paraId="613BF395" w14:textId="77777777" w:rsidR="00334D7B" w:rsidRPr="00AD340A" w:rsidRDefault="00334D7B" w:rsidP="00334D7B">
      <w:pPr>
        <w:widowControl w:val="0"/>
        <w:spacing w:afterLines="50" w:after="156" w:line="240" w:lineRule="auto"/>
        <w:ind w:left="0" w:firstLine="0"/>
        <w:jc w:val="center"/>
        <w:rPr>
          <w:rFonts w:ascii="等线" w:eastAsia="华文中宋" w:hAnsi="等线" w:cs="Times New Roman"/>
          <w:b/>
          <w:color w:val="auto"/>
          <w:spacing w:val="-10"/>
          <w:sz w:val="40"/>
          <w:szCs w:val="22"/>
          <w14:ligatures w14:val="none"/>
        </w:rPr>
      </w:pPr>
    </w:p>
    <w:p w14:paraId="53FC9317" w14:textId="77777777" w:rsidR="00334D7B" w:rsidRPr="00AD340A" w:rsidRDefault="00334D7B" w:rsidP="00334D7B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 xml:space="preserve">兹有杭州电子科技大学信息工程学院                     </w:t>
      </w:r>
    </w:p>
    <w:p w14:paraId="1BA3ABC7" w14:textId="77777777" w:rsidR="00334D7B" w:rsidRPr="00AD340A" w:rsidRDefault="00334D7B" w:rsidP="00334D7B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 xml:space="preserve">                  暑期社会实践团队于     年    月    日至      年    月    日在我单位参加社会实践。该团队在工作期间态度认真，脚踏实地，虚心请教，团结合作，善于思考，积极配合单位领导及同事的工作。同时，严格遵守我单位的各项规章制度，实践期间，服从安排，按时完成任务，与其一同工作的员工都对该团队同学的表现予以肯定。</w:t>
      </w:r>
    </w:p>
    <w:p w14:paraId="7101C3A3" w14:textId="77777777" w:rsidR="00334D7B" w:rsidRPr="00AD340A" w:rsidRDefault="00334D7B" w:rsidP="00334D7B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特此证明!</w:t>
      </w:r>
    </w:p>
    <w:p w14:paraId="6BBB35F4" w14:textId="77777777" w:rsidR="00334D7B" w:rsidRPr="00AD340A" w:rsidRDefault="00334D7B" w:rsidP="00334D7B">
      <w:pPr>
        <w:widowControl w:val="0"/>
        <w:spacing w:after="0" w:line="600" w:lineRule="exact"/>
        <w:ind w:left="0" w:firstLine="0"/>
        <w:jc w:val="both"/>
        <w:rPr>
          <w:color w:val="auto"/>
          <w:spacing w:val="15"/>
          <w:szCs w:val="32"/>
          <w14:ligatures w14:val="none"/>
        </w:rPr>
      </w:pPr>
    </w:p>
    <w:p w14:paraId="0811C7A8" w14:textId="77777777" w:rsidR="00334D7B" w:rsidRPr="00AD340A" w:rsidRDefault="00334D7B" w:rsidP="00334D7B">
      <w:pPr>
        <w:widowControl w:val="0"/>
        <w:spacing w:before="101" w:after="0" w:line="378" w:lineRule="auto"/>
        <w:jc w:val="right"/>
        <w:rPr>
          <w:color w:val="auto"/>
          <w:szCs w:val="32"/>
          <w14:ligatures w14:val="none"/>
        </w:rPr>
      </w:pPr>
      <w:r w:rsidRPr="00AD340A">
        <w:rPr>
          <w:color w:val="auto"/>
          <w:spacing w:val="-7"/>
          <w:szCs w:val="32"/>
          <w14:ligatures w14:val="none"/>
        </w:rPr>
        <w:t>证明人：  (单位盖章</w:t>
      </w:r>
      <w:r w:rsidRPr="00AD340A">
        <w:rPr>
          <w:color w:val="auto"/>
          <w:spacing w:val="-5"/>
          <w:szCs w:val="32"/>
          <w14:ligatures w14:val="none"/>
        </w:rPr>
        <w:t>)</w:t>
      </w:r>
      <w:r w:rsidRPr="00AD340A">
        <w:rPr>
          <w:color w:val="auto"/>
          <w:szCs w:val="32"/>
          <w14:ligatures w14:val="none"/>
        </w:rPr>
        <w:t xml:space="preserve"> </w:t>
      </w:r>
    </w:p>
    <w:p w14:paraId="7E0A0E3C" w14:textId="2D252ECE" w:rsidR="004E438B" w:rsidRDefault="00334D7B" w:rsidP="00334D7B">
      <w:pPr>
        <w:jc w:val="right"/>
      </w:pPr>
      <w:r w:rsidRPr="00AD340A">
        <w:rPr>
          <w:color w:val="auto"/>
          <w:spacing w:val="6"/>
          <w:szCs w:val="32"/>
          <w14:ligatures w14:val="none"/>
        </w:rPr>
        <w:t>年</w:t>
      </w:r>
      <w:r w:rsidRPr="00AD340A">
        <w:rPr>
          <w:color w:val="auto"/>
          <w:spacing w:val="5"/>
          <w:szCs w:val="32"/>
          <w14:ligatures w14:val="none"/>
        </w:rPr>
        <w:t xml:space="preserve"> </w:t>
      </w:r>
      <w:r w:rsidRPr="00AD340A">
        <w:rPr>
          <w:color w:val="auto"/>
          <w:spacing w:val="3"/>
          <w:szCs w:val="32"/>
          <w14:ligatures w14:val="none"/>
        </w:rPr>
        <w:t xml:space="preserve">  月   日</w:t>
      </w:r>
    </w:p>
    <w:sectPr w:rsidR="004E4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70CAA" w14:textId="77777777" w:rsidR="00C65D5F" w:rsidRDefault="00C65D5F" w:rsidP="00334D7B">
      <w:pPr>
        <w:spacing w:after="0" w:line="240" w:lineRule="auto"/>
      </w:pPr>
      <w:r>
        <w:separator/>
      </w:r>
    </w:p>
  </w:endnote>
  <w:endnote w:type="continuationSeparator" w:id="0">
    <w:p w14:paraId="7CD07167" w14:textId="77777777" w:rsidR="00C65D5F" w:rsidRDefault="00C65D5F" w:rsidP="0033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75DA1" w14:textId="77777777" w:rsidR="00C65D5F" w:rsidRDefault="00C65D5F" w:rsidP="00334D7B">
      <w:pPr>
        <w:spacing w:after="0" w:line="240" w:lineRule="auto"/>
      </w:pPr>
      <w:r>
        <w:separator/>
      </w:r>
    </w:p>
  </w:footnote>
  <w:footnote w:type="continuationSeparator" w:id="0">
    <w:p w14:paraId="00EE14B7" w14:textId="77777777" w:rsidR="00C65D5F" w:rsidRDefault="00C65D5F" w:rsidP="00334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46"/>
    <w:rsid w:val="003033BB"/>
    <w:rsid w:val="00334D7B"/>
    <w:rsid w:val="00372111"/>
    <w:rsid w:val="004E438B"/>
    <w:rsid w:val="00514302"/>
    <w:rsid w:val="008A7F3B"/>
    <w:rsid w:val="00AA4D47"/>
    <w:rsid w:val="00C65D5F"/>
    <w:rsid w:val="00D00A46"/>
    <w:rsid w:val="00E607E3"/>
    <w:rsid w:val="00E9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86E10"/>
  <w15:chartTrackingRefBased/>
  <w15:docId w15:val="{F4AED9D7-F453-4285-BAE0-A0C6C09C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D7B"/>
    <w:pPr>
      <w:spacing w:after="3" w:line="406" w:lineRule="auto"/>
      <w:ind w:left="10" w:hanging="10"/>
    </w:pPr>
    <w:rPr>
      <w:rFonts w:ascii="仿宋" w:eastAsia="仿宋" w:hAnsi="仿宋" w:cs="仿宋"/>
      <w:color w:val="00000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D7B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4D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4D7B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4D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2024-06-05T09:52:00Z</dcterms:created>
  <dcterms:modified xsi:type="dcterms:W3CDTF">2024-06-05T09:53:00Z</dcterms:modified>
</cp:coreProperties>
</file>